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C43" w:rsidRDefault="00FF3C43" w:rsidP="00FF3C43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TABELLE DELLE TIPOLOGIE </w:t>
      </w:r>
      <w:proofErr w:type="spellStart"/>
      <w:r>
        <w:rPr>
          <w:b/>
          <w:sz w:val="22"/>
          <w:szCs w:val="22"/>
          <w:u w:val="single"/>
        </w:rPr>
        <w:t>DI</w:t>
      </w:r>
      <w:proofErr w:type="spellEnd"/>
      <w:r>
        <w:rPr>
          <w:b/>
          <w:sz w:val="22"/>
          <w:szCs w:val="22"/>
          <w:u w:val="single"/>
        </w:rPr>
        <w:t xml:space="preserve"> PROVE: Anno scolastico 2017/2018</w:t>
      </w:r>
    </w:p>
    <w:p w:rsidR="00FF3C43" w:rsidRDefault="00FF3C43" w:rsidP="00FF3C43">
      <w:pPr>
        <w:jc w:val="center"/>
        <w:rPr>
          <w:b/>
          <w:sz w:val="22"/>
          <w:szCs w:val="22"/>
          <w:u w:val="single"/>
        </w:rPr>
      </w:pPr>
    </w:p>
    <w:p w:rsidR="00FF3C43" w:rsidRDefault="00FF3C43" w:rsidP="00FF3C43">
      <w:pPr>
        <w:jc w:val="center"/>
        <w:rPr>
          <w:b/>
          <w:sz w:val="22"/>
          <w:szCs w:val="22"/>
          <w:u w:val="single"/>
        </w:rPr>
      </w:pPr>
    </w:p>
    <w:p w:rsidR="00FF3C43" w:rsidRDefault="00FF3C43" w:rsidP="00FF3C43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ISTITUTI PROFESSIONALI</w:t>
      </w:r>
    </w:p>
    <w:p w:rsidR="00FF3C43" w:rsidRDefault="00FF3C43" w:rsidP="00FF3C43">
      <w:pPr>
        <w:jc w:val="center"/>
        <w:rPr>
          <w:b/>
          <w:sz w:val="22"/>
          <w:szCs w:val="22"/>
          <w:u w:val="single"/>
        </w:rPr>
      </w:pPr>
    </w:p>
    <w:p w:rsidR="00FF3C43" w:rsidRDefault="00FF3C43" w:rsidP="00FF3C43">
      <w:pPr>
        <w:jc w:val="center"/>
        <w:rPr>
          <w:b/>
          <w:sz w:val="22"/>
          <w:szCs w:val="22"/>
          <w:u w:val="single"/>
        </w:rPr>
      </w:pPr>
    </w:p>
    <w:p w:rsidR="00FF3C43" w:rsidRDefault="00FF3C43" w:rsidP="00FF3C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ISTITUTO PROFESSIONALE INDUSTRIA E ARTIGIANATO</w:t>
      </w:r>
    </w:p>
    <w:p w:rsidR="00FF3C43" w:rsidRDefault="00FF3C43" w:rsidP="00FF3C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Indirizzo : “Produzioni Industriali e Artigianali”</w:t>
      </w:r>
    </w:p>
    <w:p w:rsidR="00FF3C43" w:rsidRDefault="00FF3C43" w:rsidP="00FF3C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Articolazione : “Artigianato” </w:t>
      </w:r>
    </w:p>
    <w:p w:rsidR="00FF3C43" w:rsidRDefault="00FF3C43" w:rsidP="00FF3C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Opzione : “Produzioni tessili -sartoriali”</w:t>
      </w:r>
    </w:p>
    <w:p w:rsidR="00FF3C43" w:rsidRDefault="00FF3C43" w:rsidP="00FF3C43">
      <w:pPr>
        <w:jc w:val="center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21"/>
        <w:gridCol w:w="898"/>
        <w:gridCol w:w="1796"/>
      </w:tblGrid>
      <w:tr w:rsidR="00FF3C43" w:rsidTr="00264DDC">
        <w:trPr>
          <w:trHeight w:val="319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Disciplina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Tipologia/e di prova/e</w:t>
            </w:r>
          </w:p>
        </w:tc>
      </w:tr>
      <w:tr w:rsidR="00FF3C43" w:rsidTr="00264DDC">
        <w:trPr>
          <w:trHeight w:val="319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Lingua e letteratura italiana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Scritta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</w:tr>
      <w:tr w:rsidR="00FF3C43" w:rsidTr="00264DDC">
        <w:trPr>
          <w:trHeight w:val="319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Lingua Inglese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Scritta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</w:tr>
      <w:tr w:rsidR="00FF3C43" w:rsidTr="00264DDC">
        <w:trPr>
          <w:trHeight w:val="319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Storia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</w:p>
        </w:tc>
      </w:tr>
      <w:tr w:rsidR="00FF3C43" w:rsidTr="00264DDC">
        <w:trPr>
          <w:trHeight w:val="319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Matematica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Scritta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</w:tr>
      <w:tr w:rsidR="00FF3C43" w:rsidTr="00264DDC">
        <w:trPr>
          <w:trHeight w:val="319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Scienze integrate (Scienze delle terra e Biologia)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</w:p>
        </w:tc>
      </w:tr>
      <w:tr w:rsidR="00FF3C43" w:rsidTr="00264DDC">
        <w:trPr>
          <w:trHeight w:val="319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Diritto ed economia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</w:p>
        </w:tc>
      </w:tr>
      <w:tr w:rsidR="00FF3C43" w:rsidTr="00264DDC">
        <w:trPr>
          <w:trHeight w:val="319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Geografia generale ed economica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</w:p>
        </w:tc>
      </w:tr>
      <w:tr w:rsidR="00FF3C43" w:rsidTr="00264DDC">
        <w:trPr>
          <w:trHeight w:val="319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Scienze motorie e sportive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Pratica</w:t>
            </w:r>
          </w:p>
        </w:tc>
      </w:tr>
      <w:tr w:rsidR="00FF3C43" w:rsidTr="00264DDC">
        <w:trPr>
          <w:trHeight w:val="319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Scienze integrate (Fisica)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Pratica</w:t>
            </w:r>
          </w:p>
        </w:tc>
      </w:tr>
      <w:tr w:rsidR="00FF3C43" w:rsidTr="00264DDC">
        <w:trPr>
          <w:trHeight w:val="319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Scienze integrate (Chimica)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Pratica</w:t>
            </w:r>
          </w:p>
        </w:tc>
      </w:tr>
      <w:tr w:rsidR="00FF3C43" w:rsidTr="00264DDC">
        <w:trPr>
          <w:trHeight w:val="319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Tecnologie e tecniche di rappresentazione grafica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Grafica</w:t>
            </w:r>
          </w:p>
        </w:tc>
      </w:tr>
      <w:tr w:rsidR="00FF3C43" w:rsidTr="00264DDC">
        <w:trPr>
          <w:trHeight w:val="319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Tecnologia dell’informazione e della comunicazione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Pratica</w:t>
            </w:r>
          </w:p>
        </w:tc>
      </w:tr>
      <w:tr w:rsidR="00FF3C43" w:rsidTr="00264DDC">
        <w:trPr>
          <w:trHeight w:val="319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Laboratori tecnologici ed esercitazioni tessili, abbigliamento  BIENNIO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Pratica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</w:p>
        </w:tc>
      </w:tr>
      <w:tr w:rsidR="00FF3C43" w:rsidTr="00264DDC">
        <w:trPr>
          <w:trHeight w:val="319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Laboratori tecnologici ed esercitazioni tessili, abbigliamento TRIENNIO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Pratica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Scritta</w:t>
            </w:r>
          </w:p>
        </w:tc>
      </w:tr>
      <w:tr w:rsidR="00FF3C43" w:rsidTr="00264DDC">
        <w:trPr>
          <w:trHeight w:val="319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Tecnologie applicate ai materiali e ai processi produttivi tessili, abbigliamento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Scritta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</w:tr>
      <w:tr w:rsidR="00FF3C43" w:rsidTr="00264DDC">
        <w:trPr>
          <w:trHeight w:val="319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Progettazione tessile- abbigliamento, moda e costume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Scritto-Grafica</w:t>
            </w:r>
          </w:p>
        </w:tc>
      </w:tr>
      <w:tr w:rsidR="00FF3C43" w:rsidTr="00264DDC">
        <w:trPr>
          <w:trHeight w:val="319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Tecniche di distribuzione e marketing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Scritta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</w:tr>
    </w:tbl>
    <w:p w:rsidR="00FF3C43" w:rsidRDefault="00FF3C43" w:rsidP="00FF3C43">
      <w:r>
        <w:t xml:space="preserve">                     </w:t>
      </w:r>
    </w:p>
    <w:p w:rsidR="00FF3C43" w:rsidRDefault="00FF3C43" w:rsidP="00FF3C43"/>
    <w:p w:rsidR="00FF3C43" w:rsidRDefault="00FF3C43" w:rsidP="00FF3C43"/>
    <w:p w:rsidR="00FF3C43" w:rsidRDefault="00FF3C43" w:rsidP="00FF3C43"/>
    <w:p w:rsidR="00FF3C43" w:rsidRDefault="00FF3C43" w:rsidP="00FF3C43"/>
    <w:p w:rsidR="00FF3C43" w:rsidRDefault="00FF3C43" w:rsidP="00FF3C43"/>
    <w:p w:rsidR="00FF3C43" w:rsidRDefault="00FF3C43" w:rsidP="00FF3C43"/>
    <w:p w:rsidR="00FF3C43" w:rsidRDefault="00FF3C43" w:rsidP="00FF3C43"/>
    <w:p w:rsidR="00FF3C43" w:rsidRDefault="00FF3C43" w:rsidP="00FF3C43"/>
    <w:p w:rsidR="00FF3C43" w:rsidRDefault="00FF3C43" w:rsidP="00FF3C43"/>
    <w:p w:rsidR="00FF3C43" w:rsidRDefault="00FF3C43" w:rsidP="00FF3C43"/>
    <w:p w:rsidR="00FF3C43" w:rsidRDefault="00FF3C43" w:rsidP="00FF3C43"/>
    <w:p w:rsidR="00FF3C43" w:rsidRDefault="00FF3C43" w:rsidP="00FF3C43"/>
    <w:p w:rsidR="00FF3C43" w:rsidRDefault="00FF3C43" w:rsidP="00FF3C43"/>
    <w:p w:rsidR="00FF3C43" w:rsidRDefault="00FF3C43" w:rsidP="00FF3C43"/>
    <w:p w:rsidR="00FF3C43" w:rsidRDefault="00FF3C43" w:rsidP="00FF3C43">
      <w:pPr>
        <w:rPr>
          <w:b/>
          <w:sz w:val="22"/>
          <w:szCs w:val="22"/>
        </w:rPr>
      </w:pPr>
      <w:r>
        <w:lastRenderedPageBreak/>
        <w:t xml:space="preserve">                        </w:t>
      </w:r>
      <w:r>
        <w:rPr>
          <w:b/>
          <w:sz w:val="22"/>
          <w:szCs w:val="22"/>
        </w:rPr>
        <w:t>ISTITUTO PROFESSIONALE SERVIZI SOCIO-SANITARI</w:t>
      </w:r>
    </w:p>
    <w:p w:rsidR="00FF3C43" w:rsidRDefault="00FF3C43" w:rsidP="00FF3C43">
      <w:pPr>
        <w:rPr>
          <w:b/>
          <w:sz w:val="22"/>
          <w:szCs w:val="22"/>
        </w:rPr>
      </w:pPr>
    </w:p>
    <w:p w:rsidR="00FF3C43" w:rsidRDefault="00FF3C43" w:rsidP="00FF3C43">
      <w:pPr>
        <w:rPr>
          <w:b/>
          <w:sz w:val="22"/>
          <w:szCs w:val="22"/>
        </w:rPr>
      </w:pPr>
    </w:p>
    <w:p w:rsidR="00FF3C43" w:rsidRDefault="00FF3C43" w:rsidP="00FF3C4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859"/>
        <w:gridCol w:w="1260"/>
        <w:gridCol w:w="1487"/>
      </w:tblGrid>
      <w:tr w:rsidR="00FF3C43" w:rsidTr="00264DDC">
        <w:trPr>
          <w:trHeight w:val="31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Disciplina 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Tipologia/e di prova/e</w:t>
            </w:r>
          </w:p>
        </w:tc>
      </w:tr>
      <w:tr w:rsidR="00FF3C43" w:rsidTr="00264DDC">
        <w:trPr>
          <w:trHeight w:val="31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Lingua e letteratura Italiana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Scritta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</w:tr>
      <w:tr w:rsidR="00FF3C43" w:rsidTr="00264DDC">
        <w:trPr>
          <w:trHeight w:val="31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Lingua Inglese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Scritta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</w:tr>
      <w:tr w:rsidR="00FF3C43" w:rsidTr="00264DDC">
        <w:trPr>
          <w:trHeight w:val="31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Storia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</w:p>
        </w:tc>
      </w:tr>
      <w:tr w:rsidR="00FF3C43" w:rsidTr="00264DDC">
        <w:trPr>
          <w:trHeight w:val="31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Scritta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</w:tr>
      <w:tr w:rsidR="00FF3C43" w:rsidTr="00264DDC">
        <w:trPr>
          <w:trHeight w:val="31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Scienze integrate (Scienze delle terra e Biologia)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</w:p>
        </w:tc>
      </w:tr>
      <w:tr w:rsidR="00FF3C43" w:rsidTr="00264DDC">
        <w:trPr>
          <w:trHeight w:val="31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Diritto ed economia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</w:p>
        </w:tc>
      </w:tr>
      <w:tr w:rsidR="00FF3C43" w:rsidTr="00264DDC">
        <w:trPr>
          <w:trHeight w:val="31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Geografia generale ed economica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</w:p>
        </w:tc>
      </w:tr>
      <w:tr w:rsidR="00FF3C43" w:rsidTr="00264DDC">
        <w:trPr>
          <w:trHeight w:val="31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Scienze motorie e sportive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Pratica</w:t>
            </w:r>
          </w:p>
        </w:tc>
      </w:tr>
      <w:tr w:rsidR="00FF3C43" w:rsidTr="00264DDC">
        <w:trPr>
          <w:trHeight w:val="31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Scienze integrate (Fisica)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</w:p>
        </w:tc>
      </w:tr>
      <w:tr w:rsidR="00FF3C43" w:rsidTr="00264DDC">
        <w:trPr>
          <w:trHeight w:val="31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Scienze integrate (Chimica)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</w:p>
        </w:tc>
      </w:tr>
      <w:tr w:rsidR="00FF3C43" w:rsidTr="00264DDC">
        <w:trPr>
          <w:trHeight w:val="31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Scienze Umane e sociali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Scritta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</w:tr>
      <w:tr w:rsidR="00FF3C43" w:rsidTr="00264DDC">
        <w:trPr>
          <w:trHeight w:val="31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Elementi di storia dell’arte ed espressioni grafiche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Grafica</w:t>
            </w:r>
          </w:p>
        </w:tc>
      </w:tr>
      <w:tr w:rsidR="00FF3C43" w:rsidTr="00264DDC">
        <w:trPr>
          <w:trHeight w:val="31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Educazione musicale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</w:p>
        </w:tc>
      </w:tr>
      <w:tr w:rsidR="00FF3C43" w:rsidTr="00264DDC">
        <w:trPr>
          <w:trHeight w:val="31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Metodologie operative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Pratica</w:t>
            </w:r>
          </w:p>
        </w:tc>
      </w:tr>
      <w:tr w:rsidR="00FF3C43" w:rsidTr="00264DDC">
        <w:trPr>
          <w:trHeight w:val="31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Seconda lingua straniera-Francese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Scritta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</w:tr>
      <w:tr w:rsidR="00FF3C43" w:rsidTr="00264DDC">
        <w:trPr>
          <w:trHeight w:val="31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Igiene e culture medico-sanitarie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Scritta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</w:tr>
      <w:tr w:rsidR="00FF3C43" w:rsidTr="00264DDC">
        <w:trPr>
          <w:trHeight w:val="31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Psicologia generale ed applicata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Scritta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</w:tr>
      <w:tr w:rsidR="00FF3C43" w:rsidTr="00264DDC">
        <w:trPr>
          <w:trHeight w:val="31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Diritto e legislazione socio-sanitaria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</w:p>
        </w:tc>
      </w:tr>
      <w:tr w:rsidR="00FF3C43" w:rsidTr="00264DDC">
        <w:trPr>
          <w:trHeight w:val="31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Tecnica amministrativa ed economia sociale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Scritta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</w:tr>
    </w:tbl>
    <w:p w:rsidR="00FF3C43" w:rsidRDefault="00FF3C43" w:rsidP="00FF3C43"/>
    <w:p w:rsidR="00FF3C43" w:rsidRDefault="00FF3C43" w:rsidP="00FF3C43"/>
    <w:p w:rsidR="00FF3C43" w:rsidRDefault="00FF3C43" w:rsidP="00FF3C43"/>
    <w:p w:rsidR="00FF3C43" w:rsidRDefault="00FF3C43" w:rsidP="00FF3C43"/>
    <w:p w:rsidR="00FF3C43" w:rsidRDefault="00FF3C43" w:rsidP="00FF3C43"/>
    <w:p w:rsidR="00FF3C43" w:rsidRDefault="00FF3C43" w:rsidP="00FF3C43"/>
    <w:p w:rsidR="00FF3C43" w:rsidRDefault="00FF3C43" w:rsidP="00FF3C43"/>
    <w:p w:rsidR="00FF3C43" w:rsidRDefault="00FF3C43" w:rsidP="00FF3C43"/>
    <w:p w:rsidR="00FF3C43" w:rsidRDefault="00FF3C43" w:rsidP="00FF3C43"/>
    <w:p w:rsidR="00FF3C43" w:rsidRDefault="00FF3C43" w:rsidP="00FF3C43"/>
    <w:p w:rsidR="00FF3C43" w:rsidRDefault="00FF3C43" w:rsidP="00FF3C43"/>
    <w:p w:rsidR="00FF3C43" w:rsidRDefault="00FF3C43" w:rsidP="00FF3C43"/>
    <w:p w:rsidR="00FF3C43" w:rsidRDefault="00FF3C43" w:rsidP="00FF3C43"/>
    <w:p w:rsidR="00FF3C43" w:rsidRDefault="00FF3C43" w:rsidP="00FF3C43"/>
    <w:p w:rsidR="00FF3C43" w:rsidRDefault="00FF3C43" w:rsidP="00FF3C43"/>
    <w:p w:rsidR="00FF3C43" w:rsidRDefault="00FF3C43" w:rsidP="00FF3C43"/>
    <w:p w:rsidR="00FF3C43" w:rsidRDefault="00FF3C43" w:rsidP="00FF3C43"/>
    <w:p w:rsidR="00FF3C43" w:rsidRDefault="00FF3C43" w:rsidP="00FF3C43"/>
    <w:p w:rsidR="00FF3C43" w:rsidRDefault="00FF3C43" w:rsidP="00FF3C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ISTITUTO PROFESSIONALE SERVIZI PER L’ENOGASTRONOMIA E L’OSPITALITA’ ALBERGHIERA</w:t>
      </w:r>
    </w:p>
    <w:p w:rsidR="00FF3C43" w:rsidRDefault="00FF3C43" w:rsidP="00FF3C43">
      <w:pPr>
        <w:jc w:val="center"/>
        <w:rPr>
          <w:b/>
          <w:sz w:val="22"/>
          <w:szCs w:val="22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859"/>
        <w:gridCol w:w="1260"/>
        <w:gridCol w:w="1487"/>
      </w:tblGrid>
      <w:tr w:rsidR="00FF3C43" w:rsidTr="00264DDC">
        <w:trPr>
          <w:trHeight w:val="31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Disciplina 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Tipologia/e di prova/e</w:t>
            </w:r>
          </w:p>
        </w:tc>
      </w:tr>
      <w:tr w:rsidR="00FF3C43" w:rsidTr="00264DDC">
        <w:trPr>
          <w:trHeight w:val="31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Lingua e letteratura Italiana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Scritta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</w:tr>
      <w:tr w:rsidR="00FF3C43" w:rsidTr="00264DDC">
        <w:trPr>
          <w:trHeight w:val="31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Lingua Inglese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Scritta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</w:tr>
      <w:tr w:rsidR="00FF3C43" w:rsidTr="00264DDC">
        <w:trPr>
          <w:trHeight w:val="31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Storia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</w:p>
        </w:tc>
      </w:tr>
      <w:tr w:rsidR="00FF3C43" w:rsidTr="00264DDC">
        <w:trPr>
          <w:trHeight w:val="31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Scritta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</w:tr>
      <w:tr w:rsidR="00FF3C43" w:rsidTr="00264DDC">
        <w:trPr>
          <w:trHeight w:val="31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Scienze integrate (Scienze delle terra e Biologia)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</w:p>
        </w:tc>
      </w:tr>
      <w:tr w:rsidR="00FF3C43" w:rsidTr="00264DDC">
        <w:trPr>
          <w:trHeight w:val="31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Diritto ed economia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</w:p>
        </w:tc>
      </w:tr>
      <w:tr w:rsidR="00FF3C43" w:rsidTr="00264DDC">
        <w:trPr>
          <w:trHeight w:val="31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Geografia generale ed economica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</w:p>
        </w:tc>
      </w:tr>
      <w:tr w:rsidR="00FF3C43" w:rsidTr="00264DDC">
        <w:trPr>
          <w:trHeight w:val="31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Scienze motorie e sportive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Pratica</w:t>
            </w:r>
          </w:p>
        </w:tc>
      </w:tr>
      <w:tr w:rsidR="00FF3C43" w:rsidTr="00264DDC">
        <w:trPr>
          <w:trHeight w:val="31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Scienze integrate (Fisica)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</w:p>
        </w:tc>
      </w:tr>
      <w:tr w:rsidR="00FF3C43" w:rsidTr="00264DDC">
        <w:trPr>
          <w:trHeight w:val="31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Scienze integrate (Chimica)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</w:p>
        </w:tc>
      </w:tr>
      <w:tr w:rsidR="00FF3C43" w:rsidTr="00264DDC">
        <w:trPr>
          <w:trHeight w:val="31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Seconda lingua straniera- Francese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Scritta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</w:tr>
      <w:tr w:rsidR="00FF3C43" w:rsidTr="00264DDC">
        <w:trPr>
          <w:trHeight w:val="31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Seconda lingua straniera- Spagnolo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Scritta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</w:tr>
      <w:tr w:rsidR="00FF3C43" w:rsidTr="00264DDC">
        <w:trPr>
          <w:trHeight w:val="31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Scienza degli alimenti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</w:p>
        </w:tc>
      </w:tr>
      <w:tr w:rsidR="00FF3C43" w:rsidTr="00264DDC">
        <w:trPr>
          <w:trHeight w:val="31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Laboratorio di servizi enogastronomici - settore cucina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Pratica</w:t>
            </w:r>
          </w:p>
        </w:tc>
      </w:tr>
      <w:tr w:rsidR="00FF3C43" w:rsidTr="00264DDC">
        <w:trPr>
          <w:trHeight w:val="31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Laboratori di servizi enogastronomici- settore sala e vendita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Pratica</w:t>
            </w:r>
          </w:p>
        </w:tc>
      </w:tr>
      <w:tr w:rsidR="00FF3C43" w:rsidTr="00264DDC">
        <w:trPr>
          <w:trHeight w:val="31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Laboratorio di servizi di accoglienza turistica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Pratica</w:t>
            </w:r>
          </w:p>
        </w:tc>
      </w:tr>
      <w:tr w:rsidR="00FF3C43" w:rsidTr="00264DDC">
        <w:trPr>
          <w:trHeight w:val="31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43" w:rsidRDefault="00FF3C43" w:rsidP="00264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Diritto e tecniche amministrative della struttura ricettiva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Scritta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</w:tr>
      <w:tr w:rsidR="00FF3C43" w:rsidTr="00264DDC">
        <w:trPr>
          <w:trHeight w:val="31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43" w:rsidRDefault="00FF3C43" w:rsidP="00264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Scienza e cultura dell'alimentazione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Scritta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43" w:rsidRDefault="00FF3C43" w:rsidP="00264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Orale</w:t>
            </w:r>
          </w:p>
        </w:tc>
      </w:tr>
    </w:tbl>
    <w:p w:rsidR="00FF3C43" w:rsidRDefault="00FF3C43" w:rsidP="00FF3C43">
      <w:pPr>
        <w:jc w:val="both"/>
        <w:rPr>
          <w:sz w:val="24"/>
          <w:szCs w:val="24"/>
        </w:rPr>
      </w:pPr>
    </w:p>
    <w:p w:rsidR="001C187D" w:rsidRDefault="001C187D"/>
    <w:sectPr w:rsidR="001C187D" w:rsidSect="00121B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FF3C43"/>
    <w:rsid w:val="001C187D"/>
    <w:rsid w:val="00FF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C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2017-09-17T15:09:00Z</dcterms:created>
  <dcterms:modified xsi:type="dcterms:W3CDTF">2017-09-17T15:09:00Z</dcterms:modified>
</cp:coreProperties>
</file>